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75" w:rsidRPr="000771F2" w:rsidRDefault="00232775" w:rsidP="00232775">
      <w:pPr>
        <w:spacing w:afterLines="50" w:line="500" w:lineRule="exact"/>
        <w:jc w:val="left"/>
        <w:rPr>
          <w:rFonts w:ascii="华文中宋" w:eastAsia="华文中宋" w:hAnsi="华文中宋"/>
          <w:sz w:val="28"/>
          <w:szCs w:val="28"/>
        </w:rPr>
      </w:pPr>
      <w:r w:rsidRPr="000771F2">
        <w:rPr>
          <w:rFonts w:ascii="华文中宋" w:eastAsia="华文中宋" w:hAnsi="华文中宋" w:hint="eastAsia"/>
          <w:sz w:val="28"/>
          <w:szCs w:val="28"/>
        </w:rPr>
        <w:t>附件</w:t>
      </w:r>
      <w:r>
        <w:rPr>
          <w:rFonts w:ascii="华文中宋" w:eastAsia="华文中宋" w:hAnsi="华文中宋" w:hint="eastAsia"/>
          <w:sz w:val="28"/>
          <w:szCs w:val="28"/>
        </w:rPr>
        <w:t>2</w:t>
      </w:r>
      <w:r w:rsidRPr="000771F2">
        <w:rPr>
          <w:rFonts w:ascii="华文中宋" w:eastAsia="华文中宋" w:hAnsi="华文中宋" w:hint="eastAsia"/>
          <w:sz w:val="28"/>
          <w:szCs w:val="28"/>
        </w:rPr>
        <w:t>：</w:t>
      </w:r>
    </w:p>
    <w:p w:rsidR="00232775" w:rsidRPr="004D6F92" w:rsidRDefault="00232775" w:rsidP="00232775">
      <w:pPr>
        <w:widowControl/>
        <w:spacing w:line="500" w:lineRule="exact"/>
        <w:jc w:val="center"/>
        <w:rPr>
          <w:rFonts w:ascii="华文中宋" w:eastAsia="华文中宋" w:hAnsi="华文中宋" w:cs="小标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小标宋" w:hint="eastAsia"/>
          <w:color w:val="000000"/>
          <w:kern w:val="0"/>
          <w:sz w:val="32"/>
          <w:szCs w:val="32"/>
        </w:rPr>
        <w:t>学位英语</w:t>
      </w:r>
      <w:r w:rsidRPr="004D6F92">
        <w:rPr>
          <w:rFonts w:ascii="华文中宋" w:eastAsia="华文中宋" w:hAnsi="华文中宋" w:cs="小标宋" w:hint="eastAsia"/>
          <w:color w:val="000000"/>
          <w:kern w:val="0"/>
          <w:sz w:val="32"/>
          <w:szCs w:val="32"/>
        </w:rPr>
        <w:t>考试考生</w:t>
      </w:r>
      <w:r w:rsidRPr="004D6F92">
        <w:rPr>
          <w:rFonts w:ascii="华文中宋" w:eastAsia="华文中宋" w:hAnsi="华文中宋" w:cs="小标宋"/>
          <w:color w:val="000000"/>
          <w:kern w:val="0"/>
          <w:sz w:val="32"/>
          <w:szCs w:val="32"/>
        </w:rPr>
        <w:t>健康</w:t>
      </w:r>
      <w:r>
        <w:rPr>
          <w:rFonts w:ascii="华文中宋" w:eastAsia="华文中宋" w:hAnsi="华文中宋" w:cs="小标宋" w:hint="eastAsia"/>
          <w:color w:val="000000"/>
          <w:kern w:val="0"/>
          <w:sz w:val="32"/>
          <w:szCs w:val="32"/>
        </w:rPr>
        <w:t>状况</w:t>
      </w:r>
      <w:r w:rsidRPr="004D6F92">
        <w:rPr>
          <w:rFonts w:ascii="华文中宋" w:eastAsia="华文中宋" w:hAnsi="华文中宋" w:cs="小标宋"/>
          <w:color w:val="000000"/>
          <w:kern w:val="0"/>
          <w:sz w:val="32"/>
          <w:szCs w:val="32"/>
        </w:rPr>
        <w:t>承诺书</w:t>
      </w:r>
    </w:p>
    <w:tbl>
      <w:tblPr>
        <w:tblpPr w:leftFromText="180" w:rightFromText="180" w:vertAnchor="page" w:horzAnchor="page" w:tblpXSpec="center" w:tblpY="2968"/>
        <w:tblOverlap w:val="never"/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695"/>
        <w:gridCol w:w="825"/>
        <w:gridCol w:w="1920"/>
        <w:gridCol w:w="840"/>
        <w:gridCol w:w="1765"/>
      </w:tblGrid>
      <w:tr w:rsidR="00232775" w:rsidRPr="002E6607" w:rsidTr="008B1DEA">
        <w:trPr>
          <w:jc w:val="center"/>
        </w:trPr>
        <w:tc>
          <w:tcPr>
            <w:tcW w:w="171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5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2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65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32775" w:rsidRPr="002E6607" w:rsidTr="008B1DEA">
        <w:trPr>
          <w:jc w:val="center"/>
        </w:trPr>
        <w:tc>
          <w:tcPr>
            <w:tcW w:w="171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605" w:type="dxa"/>
            <w:gridSpan w:val="2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32775" w:rsidRPr="002E6607" w:rsidTr="008B1DEA">
        <w:trPr>
          <w:jc w:val="center"/>
        </w:trPr>
        <w:tc>
          <w:tcPr>
            <w:tcW w:w="171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所在函授站</w:t>
            </w:r>
          </w:p>
        </w:tc>
        <w:tc>
          <w:tcPr>
            <w:tcW w:w="7045" w:type="dxa"/>
            <w:gridSpan w:val="5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32775" w:rsidRPr="002E6607" w:rsidTr="008B1DEA">
        <w:trPr>
          <w:trHeight w:val="919"/>
          <w:jc w:val="center"/>
        </w:trPr>
        <w:tc>
          <w:tcPr>
            <w:tcW w:w="171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出发地</w:t>
            </w:r>
          </w:p>
        </w:tc>
        <w:tc>
          <w:tcPr>
            <w:tcW w:w="7045" w:type="dxa"/>
            <w:gridSpan w:val="5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ind w:firstLineChars="300" w:firstLine="72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省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市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县（区）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乡镇（街道）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村</w:t>
            </w:r>
          </w:p>
        </w:tc>
      </w:tr>
      <w:tr w:rsidR="00232775" w:rsidRPr="002E6607" w:rsidTr="008B1DEA">
        <w:trPr>
          <w:jc w:val="center"/>
        </w:trPr>
        <w:tc>
          <w:tcPr>
            <w:tcW w:w="171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出发时间</w:t>
            </w:r>
          </w:p>
        </w:tc>
        <w:tc>
          <w:tcPr>
            <w:tcW w:w="2520" w:type="dxa"/>
            <w:gridSpan w:val="2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到达时间</w:t>
            </w:r>
          </w:p>
        </w:tc>
        <w:tc>
          <w:tcPr>
            <w:tcW w:w="2605" w:type="dxa"/>
            <w:gridSpan w:val="2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32775" w:rsidRPr="002E6607" w:rsidTr="008B1DEA">
        <w:trPr>
          <w:trHeight w:val="1811"/>
          <w:jc w:val="center"/>
        </w:trPr>
        <w:tc>
          <w:tcPr>
            <w:tcW w:w="171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交通方式</w:t>
            </w:r>
          </w:p>
        </w:tc>
        <w:tc>
          <w:tcPr>
            <w:tcW w:w="2520" w:type="dxa"/>
            <w:gridSpan w:val="2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汽车□   火车□</w:t>
            </w:r>
          </w:p>
          <w:p w:rsidR="00232775" w:rsidRPr="00393A33" w:rsidRDefault="00232775" w:rsidP="008B1DE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飞机□   自驾□</w:t>
            </w:r>
          </w:p>
        </w:tc>
        <w:tc>
          <w:tcPr>
            <w:tcW w:w="1920" w:type="dxa"/>
            <w:vAlign w:val="center"/>
          </w:tcPr>
          <w:p w:rsidR="00232775" w:rsidRPr="00393A33" w:rsidRDefault="00232775" w:rsidP="008B1DEA">
            <w:pPr>
              <w:widowControl/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车次、班次、航班号、中转信息及座号</w:t>
            </w:r>
          </w:p>
        </w:tc>
        <w:tc>
          <w:tcPr>
            <w:tcW w:w="2605" w:type="dxa"/>
            <w:gridSpan w:val="2"/>
          </w:tcPr>
          <w:p w:rsidR="00232775" w:rsidRPr="00393A33" w:rsidRDefault="00232775" w:rsidP="008B1DEA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32775" w:rsidRPr="002E6607" w:rsidTr="008B1DEA">
        <w:trPr>
          <w:trHeight w:val="4665"/>
          <w:jc w:val="center"/>
        </w:trPr>
        <w:tc>
          <w:tcPr>
            <w:tcW w:w="8755" w:type="dxa"/>
            <w:gridSpan w:val="6"/>
          </w:tcPr>
          <w:p w:rsidR="00232775" w:rsidRPr="00393A33" w:rsidRDefault="00232775" w:rsidP="008B1DEA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本人承诺：</w:t>
            </w:r>
          </w:p>
          <w:p w:rsidR="00232775" w:rsidRPr="00393A33" w:rsidRDefault="00232775" w:rsidP="008B1DEA">
            <w:pPr>
              <w:widowControl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本人没有被诊断为新型冠状肺炎确诊病例、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疑似病例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或无症状感染病例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</w:t>
            </w:r>
          </w:p>
          <w:p w:rsidR="00232775" w:rsidRPr="00393A33" w:rsidRDefault="00232775" w:rsidP="008B1DEA">
            <w:pPr>
              <w:widowControl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本人没有与新型冠状肺炎确诊病例、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疑似病例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或无症状感染病例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密切接触；</w:t>
            </w:r>
          </w:p>
          <w:p w:rsidR="00232775" w:rsidRPr="00393A33" w:rsidRDefault="00232775" w:rsidP="008B1DEA">
            <w:pPr>
              <w:widowControl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3.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本人考前</w:t>
            </w:r>
            <w:r w:rsidRPr="00393A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14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天没有与来中、高风险地区人员有密切接触；</w:t>
            </w:r>
          </w:p>
          <w:p w:rsidR="00232775" w:rsidRPr="00393A33" w:rsidRDefault="00232775" w:rsidP="008B1DEA">
            <w:pPr>
              <w:widowControl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4.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本人考前</w:t>
            </w:r>
            <w:r w:rsidRPr="00393A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14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天没有去过中、高风险地区；</w:t>
            </w:r>
          </w:p>
          <w:p w:rsidR="00232775" w:rsidRPr="00393A33" w:rsidRDefault="00232775" w:rsidP="008B1DEA">
            <w:pPr>
              <w:widowControl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5.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本人没有被留验站集中隔离观察或留观后已解除医学观察；</w:t>
            </w:r>
          </w:p>
          <w:p w:rsidR="00232775" w:rsidRPr="00393A33" w:rsidRDefault="00232775" w:rsidP="008B1DEA">
            <w:pPr>
              <w:widowControl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6.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本人考前</w:t>
            </w:r>
            <w:r w:rsidRPr="00393A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14</w:t>
            </w: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天没有发热、咳嗽、咽痛、乏力、胸闷等症状；</w:t>
            </w:r>
          </w:p>
          <w:p w:rsidR="00232775" w:rsidRPr="00393A33" w:rsidRDefault="00232775" w:rsidP="008B1DEA">
            <w:pPr>
              <w:widowControl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7.本人考前14天内如实填写“体温监测登记表”，体温和身体健康状况正常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  <w:p w:rsidR="00232775" w:rsidRPr="00393A33" w:rsidRDefault="00232775" w:rsidP="008B1DEA">
            <w:pPr>
              <w:widowControl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本人对以上提供的健康状况相关信息的真实性负责，如因信息不实引起疫情传播和扩散，愿承担由此带来的全部法律后果及责任。</w:t>
            </w:r>
          </w:p>
          <w:p w:rsidR="00232775" w:rsidRPr="00393A33" w:rsidRDefault="00232775" w:rsidP="008B1DEA">
            <w:pPr>
              <w:widowControl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232775" w:rsidRPr="00393A33" w:rsidRDefault="00232775" w:rsidP="008B1DEA">
            <w:pPr>
              <w:spacing w:line="500" w:lineRule="exact"/>
              <w:ind w:firstLineChars="600" w:firstLine="144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93A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考生签名：                       年    月    日 </w:t>
            </w:r>
          </w:p>
          <w:p w:rsidR="00232775" w:rsidRPr="00393A33" w:rsidRDefault="00232775" w:rsidP="008B1DEA">
            <w:pPr>
              <w:spacing w:line="5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232775" w:rsidRPr="004E42A8" w:rsidRDefault="00232775" w:rsidP="00232775">
      <w:pPr>
        <w:spacing w:afterLines="50"/>
        <w:jc w:val="left"/>
        <w:rPr>
          <w:rFonts w:ascii="华文中宋" w:eastAsia="华文中宋" w:hAnsi="华文中宋"/>
          <w:sz w:val="30"/>
          <w:szCs w:val="30"/>
        </w:rPr>
      </w:pPr>
    </w:p>
    <w:p w:rsidR="004A4550" w:rsidRDefault="004A4550"/>
    <w:sectPr w:rsidR="004A4550" w:rsidSect="00856320">
      <w:headerReference w:type="default" r:id="rId4"/>
      <w:pgSz w:w="11906" w:h="16838"/>
      <w:pgMar w:top="1276" w:right="1276" w:bottom="1418" w:left="1276" w:header="851" w:footer="992" w:gutter="34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E8" w:rsidRDefault="0023277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775"/>
    <w:rsid w:val="00232775"/>
    <w:rsid w:val="004A4550"/>
    <w:rsid w:val="0053654F"/>
    <w:rsid w:val="0069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qFormat/>
    <w:rsid w:val="0053654F"/>
    <w:pPr>
      <w:keepNext/>
      <w:keepLines/>
      <w:spacing w:line="578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53654F"/>
    <w:rPr>
      <w:rFonts w:ascii="宋体" w:hAnsi="Courier New" w:cs="Courier New"/>
      <w:b/>
      <w:bCs/>
      <w:kern w:val="44"/>
      <w:sz w:val="28"/>
      <w:szCs w:val="44"/>
    </w:rPr>
  </w:style>
  <w:style w:type="paragraph" w:styleId="a0">
    <w:name w:val="Plain Text"/>
    <w:basedOn w:val="a"/>
    <w:link w:val="Char"/>
    <w:uiPriority w:val="99"/>
    <w:semiHidden/>
    <w:unhideWhenUsed/>
    <w:rsid w:val="0053654F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53654F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qFormat/>
    <w:rsid w:val="00232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rsid w:val="002327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2020-10-20T06:41:00Z</dcterms:created>
  <dcterms:modified xsi:type="dcterms:W3CDTF">2020-10-20T06:41:00Z</dcterms:modified>
</cp:coreProperties>
</file>